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1" w:rsidRDefault="009E4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8394700"/>
            <wp:effectExtent l="19050" t="0" r="5715" b="0"/>
            <wp:docPr id="1" name="Рисунок 1" descr="C:\Users\iliuha\Desktop\Рабочая программа\Новая папка\Фонд оценочных средств начальная\фонд оценочных средств для начальных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uha\Desktop\Рабочая программа\Новая папка\Фонд оценочных средств начальная\фонд оценочных средств для начальных клас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A1" w:rsidRDefault="009E4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44A1" w:rsidRDefault="009E44A1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F85AEB" w:rsidRPr="000D5ECD" w:rsidRDefault="00F85AEB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CD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текущей и итоговой аттестации</w:t>
      </w:r>
    </w:p>
    <w:p w:rsidR="00F85AEB" w:rsidRPr="000D5ECD" w:rsidRDefault="00F85AEB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CD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3685"/>
        <w:gridCol w:w="2445"/>
        <w:gridCol w:w="1915"/>
      </w:tblGrid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. 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начальной школе: пр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оверочные и контрольные работы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В.Н.Рудницкая,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Т.В.Юдачёва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М.:Вентана-Граф,2013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 в 2 частях.1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Контрольно – измерительные материалы.1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2011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Контрольные работы.1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Учебник для общеобразовательных учреждений в 2- х частях.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Технологические карты уроков. 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И.О.Будённая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EB" w:rsidRPr="000E2527" w:rsidTr="00B634D4">
        <w:tc>
          <w:tcPr>
            <w:tcW w:w="53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Устные упражнения. 1 класс.</w:t>
            </w:r>
          </w:p>
        </w:tc>
        <w:tc>
          <w:tcPr>
            <w:tcW w:w="244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М:Просвещение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AEB" w:rsidRPr="000E2527" w:rsidRDefault="00F85AEB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Обучение грамоте. Поурочные разработки.  Технологические карты уроков.1 класс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Прописи 1, 2, 3, 4. 1 класс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Учебник для общеобразовательных школ.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Сборник диктантов и сам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остоятельных работ.1-4 классы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 , Г. С. Щёголева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Поурочные разработки.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AEB" w:rsidRPr="000E2527" w:rsidRDefault="00F85AEB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Азбука. 1 класс. Учебник для общеобразовательных школ в 2 частях.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грамоте. Поурочные разработки.  Технологические карты уроков.1 класс.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Учебник для общеобразовательных школ в 2 частях.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Поурочные разработки.  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уроков.1 класс.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М.В.Бойкина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Проверяем технику чтения: для начальной школы.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О.В.Александрова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 Эксмо, 2011</w:t>
            </w:r>
          </w:p>
        </w:tc>
      </w:tr>
    </w:tbl>
    <w:p w:rsidR="00F85AEB" w:rsidRPr="000E2527" w:rsidRDefault="00F85AEB" w:rsidP="00F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Учебник для общеобразовательных школ.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Поурочные разработки.  Технологические карты уроков.1 класс.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Ю.И.Глаголева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в 2 частях. 1 класс.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Проверим себя. Тетрадь в 2 частях. 1 класс.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EB" w:rsidRPr="000E2527" w:rsidTr="00B634D4">
        <w:tc>
          <w:tcPr>
            <w:tcW w:w="533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Тесты по основным разделам.</w:t>
            </w:r>
          </w:p>
        </w:tc>
        <w:tc>
          <w:tcPr>
            <w:tcW w:w="2414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Н.М.Корнеева</w:t>
            </w:r>
          </w:p>
        </w:tc>
        <w:tc>
          <w:tcPr>
            <w:tcW w:w="2011" w:type="dxa"/>
          </w:tcPr>
          <w:p w:rsidR="00F85AEB" w:rsidRPr="000E2527" w:rsidRDefault="00F85AEB" w:rsidP="00B6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</w:tbl>
    <w:p w:rsidR="00BD01B5" w:rsidRDefault="00BD01B5"/>
    <w:p w:rsidR="009E44A1" w:rsidRDefault="009E44A1">
      <w:r>
        <w:br w:type="page"/>
      </w:r>
    </w:p>
    <w:p w:rsidR="009E44A1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9E44A1" w:rsidRPr="000D5ECD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CD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текущей и итоговой аттестации</w:t>
      </w:r>
    </w:p>
    <w:p w:rsidR="009E44A1" w:rsidRPr="000D5ECD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CD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534"/>
        <w:gridCol w:w="992"/>
        <w:gridCol w:w="3685"/>
        <w:gridCol w:w="2445"/>
        <w:gridCol w:w="1915"/>
      </w:tblGrid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начальной школе: пр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оверочные и контрольные работы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В.Н.Рудницкая,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Т.В.Юдачёва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М.:Вентана-Граф,2013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 в 2 частях.2 класс.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Учебник для общеобразовательных учреждений в 2- х частях.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Контрольные работы в 1- 4 классах.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2011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Устные упражнения. 2 класс.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С. И. Волкова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учащихся. Для тех, кто любит математику.2 класс.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2014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Математика. Итоговое тестирование. 2 класс.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В.Т.Голубь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Воронеж, 2013</w:t>
            </w:r>
          </w:p>
        </w:tc>
      </w:tr>
      <w:tr w:rsidR="009E44A1" w:rsidRPr="000E2527" w:rsidTr="00E600A0">
        <w:tc>
          <w:tcPr>
            <w:tcW w:w="53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текстам.</w:t>
            </w:r>
          </w:p>
        </w:tc>
        <w:tc>
          <w:tcPr>
            <w:tcW w:w="244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 Холодова</w:t>
            </w:r>
          </w:p>
        </w:tc>
        <w:tc>
          <w:tcPr>
            <w:tcW w:w="1915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44A1" w:rsidRPr="000E2527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Учебник для общеобразовательных школ.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Рабочая тетрадь в 2 – х частях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Сборник диктантов и сам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остоятельных работ.1-4 классы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В. П, Канакина , Г. С. Щёголева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Русский язык. Итоговое тестирование.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В.Т.Голубь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Воронеж, 2013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 Холодова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44A1" w:rsidRPr="000E2527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Учебник для общеобразовательных школ в 2 частях.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Проверяем технику чтения: для начальной школы.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О.В.Александрова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М.: Эксмо, 2011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 Холодова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44A1" w:rsidRPr="000E2527" w:rsidRDefault="009E44A1" w:rsidP="009E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7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533"/>
        <w:gridCol w:w="982"/>
        <w:gridCol w:w="3631"/>
        <w:gridCol w:w="2414"/>
        <w:gridCol w:w="2011"/>
      </w:tblGrid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автор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Учебник для общеобразовательных школ.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 в 2 частях.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Проверим себя. Тетрадь в 2 частях.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Поурочные разработки.2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Т.Н.Максимова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Москва, ВАКО, 2014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Комплексные работы по текстам.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О.В. Холодова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4A1" w:rsidRPr="000E2527" w:rsidTr="00E600A0">
        <w:tc>
          <w:tcPr>
            <w:tcW w:w="533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 2 класс.</w:t>
            </w:r>
          </w:p>
        </w:tc>
        <w:tc>
          <w:tcPr>
            <w:tcW w:w="2414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011" w:type="dxa"/>
          </w:tcPr>
          <w:p w:rsidR="009E44A1" w:rsidRPr="000E2527" w:rsidRDefault="009E44A1" w:rsidP="00E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Pr="000E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E2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44A1" w:rsidRDefault="009E44A1"/>
    <w:p w:rsidR="009E44A1" w:rsidRDefault="009E44A1">
      <w:r>
        <w:br w:type="page"/>
      </w:r>
    </w:p>
    <w:p w:rsidR="009E44A1" w:rsidRDefault="009E44A1" w:rsidP="009E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p w:rsidR="009E44A1" w:rsidRPr="004C1844" w:rsidRDefault="009E44A1" w:rsidP="009E44A1">
      <w:pPr>
        <w:jc w:val="center"/>
        <w:rPr>
          <w:b/>
          <w:sz w:val="28"/>
          <w:szCs w:val="28"/>
        </w:rPr>
      </w:pPr>
      <w:r w:rsidRPr="004C1844">
        <w:rPr>
          <w:b/>
          <w:sz w:val="28"/>
          <w:szCs w:val="28"/>
        </w:rPr>
        <w:t>Русский язык</w:t>
      </w:r>
    </w:p>
    <w:p w:rsidR="009E44A1" w:rsidRPr="004C1844" w:rsidRDefault="009E44A1" w:rsidP="009E44A1">
      <w:pPr>
        <w:rPr>
          <w:b/>
          <w:sz w:val="28"/>
          <w:szCs w:val="28"/>
        </w:rPr>
      </w:pPr>
    </w:p>
    <w:p w:rsidR="009E44A1" w:rsidRPr="004C1844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1844">
        <w:rPr>
          <w:sz w:val="28"/>
          <w:szCs w:val="28"/>
        </w:rPr>
        <w:t>Канакина В. П. Русский язык. 3 класс. Учеб. для общеобразоват. организаций с прил. на электрон. носителе. В 2 ч. – М.: Просвещение, 2013.</w:t>
      </w:r>
    </w:p>
    <w:p w:rsidR="009E44A1" w:rsidRPr="004C1844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1844">
        <w:rPr>
          <w:sz w:val="28"/>
          <w:szCs w:val="28"/>
        </w:rPr>
        <w:t>Канакина В. П. Русский язык.  Рабочая тетрадь. 3 класс. В 2 ч. – М.: Просвещение, 2012</w:t>
      </w:r>
    </w:p>
    <w:p w:rsidR="009E44A1" w:rsidRPr="004C1844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1844">
        <w:rPr>
          <w:sz w:val="28"/>
          <w:szCs w:val="28"/>
        </w:rPr>
        <w:t>Крылова О. Н. Русский язык: 3 класс: контрольно-измерительные материалы. – М.: Издательство «Экзамен», 2014.</w:t>
      </w:r>
    </w:p>
    <w:p w:rsidR="009E44A1" w:rsidRPr="004C1844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1844">
        <w:rPr>
          <w:sz w:val="28"/>
          <w:szCs w:val="28"/>
        </w:rPr>
        <w:t>Русский язык. Разноуровневые задания. 3 класс/ Сост. Н. С. Ульянова. – М. : ВАКО, 2013.</w:t>
      </w:r>
    </w:p>
    <w:p w:rsidR="009E44A1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1844">
        <w:rPr>
          <w:sz w:val="28"/>
          <w:szCs w:val="28"/>
        </w:rPr>
        <w:t xml:space="preserve">Крылова </w:t>
      </w:r>
      <w:r>
        <w:rPr>
          <w:sz w:val="28"/>
          <w:szCs w:val="28"/>
        </w:rPr>
        <w:t>О. Н. Русский язык : 3 класс: контрольные измерительные материалы. – М.: Издательство «Экзамен», 2014.</w:t>
      </w:r>
    </w:p>
    <w:p w:rsidR="009E44A1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Дмитриева О. И. Поурочные разработки по русскому языку. 3 класс. – М.: ВАКО, 2013.</w:t>
      </w:r>
    </w:p>
    <w:p w:rsidR="009E44A1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Проверочные работы по русскому языку. 3 класс</w:t>
      </w:r>
      <w:r w:rsidRPr="00411398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Т. Н. Максимова.- М.: ВАКО, 2014.</w:t>
      </w:r>
    </w:p>
    <w:p w:rsidR="009E44A1" w:rsidRPr="00A5330A" w:rsidRDefault="009E44A1" w:rsidP="009E44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5330A">
        <w:rPr>
          <w:sz w:val="28"/>
          <w:szCs w:val="28"/>
        </w:rPr>
        <w:t>Канакина В. П., Щеголева Г. С. Русский язык. Сборник диктантов и творческих работ. 3-4 классы.- М.: Просвещение, 2015</w:t>
      </w:r>
    </w:p>
    <w:p w:rsidR="009E44A1" w:rsidRPr="008C3AEF" w:rsidRDefault="009E44A1" w:rsidP="009E44A1">
      <w:pPr>
        <w:pStyle w:val="a4"/>
        <w:jc w:val="both"/>
        <w:rPr>
          <w:sz w:val="28"/>
          <w:szCs w:val="28"/>
        </w:rPr>
      </w:pPr>
    </w:p>
    <w:p w:rsidR="009E44A1" w:rsidRDefault="009E44A1" w:rsidP="009E44A1">
      <w:pPr>
        <w:pStyle w:val="a4"/>
        <w:jc w:val="both"/>
        <w:rPr>
          <w:sz w:val="28"/>
          <w:szCs w:val="28"/>
        </w:rPr>
      </w:pPr>
    </w:p>
    <w:p w:rsidR="009E44A1" w:rsidRPr="004C1844" w:rsidRDefault="009E44A1" w:rsidP="009E44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4A1" w:rsidRDefault="009E44A1" w:rsidP="009E44A1">
      <w:pPr>
        <w:jc w:val="center"/>
        <w:rPr>
          <w:b/>
          <w:sz w:val="28"/>
          <w:szCs w:val="28"/>
        </w:rPr>
      </w:pPr>
      <w:r w:rsidRPr="00B630A7">
        <w:rPr>
          <w:b/>
          <w:sz w:val="28"/>
          <w:szCs w:val="28"/>
        </w:rPr>
        <w:t>Литературное чтение</w:t>
      </w:r>
    </w:p>
    <w:p w:rsidR="009E44A1" w:rsidRDefault="009E44A1" w:rsidP="009E44A1">
      <w:pPr>
        <w:jc w:val="center"/>
        <w:rPr>
          <w:b/>
          <w:sz w:val="28"/>
          <w:szCs w:val="28"/>
        </w:rPr>
      </w:pPr>
    </w:p>
    <w:p w:rsidR="009E44A1" w:rsidRPr="002602FC" w:rsidRDefault="009E44A1" w:rsidP="009E44A1">
      <w:pPr>
        <w:pStyle w:val="130"/>
        <w:keepNext/>
        <w:keepLines/>
        <w:numPr>
          <w:ilvl w:val="0"/>
          <w:numId w:val="2"/>
        </w:numPr>
        <w:shd w:val="clear" w:color="auto" w:fill="auto"/>
        <w:spacing w:line="0" w:lineRule="atLeast"/>
        <w:ind w:right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2FC">
        <w:rPr>
          <w:rFonts w:ascii="Times New Roman" w:hAnsi="Times New Roman" w:cs="Times New Roman"/>
          <w:b w:val="0"/>
          <w:sz w:val="28"/>
          <w:szCs w:val="28"/>
        </w:rPr>
        <w:t>Кутявина С. В. Поурочные разработки по литературному чтению. 3 класс.-М.: ВАКО. 2013</w:t>
      </w:r>
    </w:p>
    <w:p w:rsidR="009E44A1" w:rsidRPr="002602FC" w:rsidRDefault="009E44A1" w:rsidP="009E44A1">
      <w:pPr>
        <w:pStyle w:val="a4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602FC">
        <w:rPr>
          <w:sz w:val="28"/>
          <w:szCs w:val="28"/>
        </w:rPr>
        <w:t>Климанова Л. Ф., Горецкий В. Г. , Голованова М. В., Виноградская Л. А., Бойкина М. В. Литературное чтение. 3 класс. Учеб. для общеобразоват. организаций в комплекте с аудиоприл. на электрон. носителе. В 2 ч. – М. : Просвещение, 2013</w:t>
      </w:r>
    </w:p>
    <w:p w:rsidR="009E44A1" w:rsidRDefault="009E44A1" w:rsidP="009E44A1">
      <w:pPr>
        <w:pStyle w:val="a4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602FC">
        <w:rPr>
          <w:sz w:val="28"/>
          <w:szCs w:val="28"/>
        </w:rPr>
        <w:t>Бойкина М. В., Виноградская Л. А., Литературное чтение. 3 класс. Рабочая</w:t>
      </w:r>
      <w:r>
        <w:rPr>
          <w:sz w:val="28"/>
          <w:szCs w:val="28"/>
        </w:rPr>
        <w:t xml:space="preserve"> тетрадь</w:t>
      </w:r>
      <w:r w:rsidRPr="002602FC">
        <w:rPr>
          <w:sz w:val="28"/>
          <w:szCs w:val="28"/>
        </w:rPr>
        <w:t>. В 2 ч. – М. :Просвещение, 2012</w:t>
      </w:r>
      <w:r>
        <w:rPr>
          <w:sz w:val="28"/>
          <w:szCs w:val="28"/>
        </w:rPr>
        <w:t>.</w:t>
      </w:r>
    </w:p>
    <w:p w:rsidR="009E44A1" w:rsidRPr="002602FC" w:rsidRDefault="009E44A1" w:rsidP="009E44A1">
      <w:pPr>
        <w:pStyle w:val="a4"/>
        <w:widowControl w:val="0"/>
        <w:suppressAutoHyphens/>
        <w:ind w:left="644"/>
        <w:jc w:val="both"/>
        <w:rPr>
          <w:sz w:val="28"/>
          <w:szCs w:val="28"/>
        </w:rPr>
      </w:pPr>
    </w:p>
    <w:p w:rsidR="009E44A1" w:rsidRDefault="009E44A1" w:rsidP="009E44A1">
      <w:pPr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9E44A1" w:rsidRDefault="009E44A1" w:rsidP="009E44A1">
      <w:pPr>
        <w:jc w:val="center"/>
        <w:rPr>
          <w:b/>
          <w:sz w:val="28"/>
          <w:szCs w:val="28"/>
        </w:rPr>
      </w:pP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  <w:r w:rsidRPr="002602FC">
        <w:rPr>
          <w:bCs/>
          <w:iCs/>
          <w:sz w:val="28"/>
          <w:szCs w:val="28"/>
        </w:rPr>
        <w:lastRenderedPageBreak/>
        <w:t>1..</w:t>
      </w:r>
      <w:r w:rsidRPr="002602FC">
        <w:rPr>
          <w:sz w:val="28"/>
          <w:szCs w:val="28"/>
        </w:rPr>
        <w:t>Моро М.И., Бантова М.А., Бельтюкова Г.В. и др.  Математика 3 класс. Учебник для общеобразоват. организаций с прил. на электрон. носителе. В 2 ч.  М.: Просвещение, 2013</w:t>
      </w: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  <w:r w:rsidRPr="002602FC">
        <w:rPr>
          <w:sz w:val="28"/>
          <w:szCs w:val="28"/>
        </w:rPr>
        <w:t>2..Моро М. И., Волкова С. И. Рабочая тетрадь по математике для 3 класса. В 2-х ч. – Просвещение, 2012</w:t>
      </w:r>
    </w:p>
    <w:p w:rsidR="009E44A1" w:rsidRDefault="009E44A1" w:rsidP="009E44A1">
      <w:pPr>
        <w:tabs>
          <w:tab w:val="left" w:pos="0"/>
          <w:tab w:val="left" w:pos="360"/>
        </w:tabs>
        <w:spacing w:line="0" w:lineRule="atLeast"/>
        <w:jc w:val="both"/>
        <w:rPr>
          <w:sz w:val="28"/>
          <w:szCs w:val="28"/>
        </w:rPr>
      </w:pPr>
      <w:r w:rsidRPr="002602FC">
        <w:rPr>
          <w:sz w:val="28"/>
          <w:szCs w:val="28"/>
        </w:rPr>
        <w:t>3..Волкова С. И.</w:t>
      </w:r>
      <w:r>
        <w:rPr>
          <w:sz w:val="28"/>
          <w:szCs w:val="28"/>
        </w:rPr>
        <w:t xml:space="preserve"> </w:t>
      </w:r>
      <w:r w:rsidRPr="002602FC">
        <w:rPr>
          <w:sz w:val="28"/>
          <w:szCs w:val="28"/>
        </w:rPr>
        <w:t>Математика. Проверочные работы. 3 класс. – М.: Просвещение, 2012</w:t>
      </w:r>
    </w:p>
    <w:p w:rsidR="009E44A1" w:rsidRDefault="009E44A1" w:rsidP="009E44A1">
      <w:pPr>
        <w:tabs>
          <w:tab w:val="left" w:pos="0"/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Рудницкая В. Н. Тесты по математике: 3 класс. В 2 –х частях. - М.: Издательство «Экзамен», 2014</w:t>
      </w:r>
    </w:p>
    <w:p w:rsidR="009E44A1" w:rsidRDefault="009E44A1" w:rsidP="009E44A1">
      <w:pPr>
        <w:tabs>
          <w:tab w:val="left" w:pos="0"/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 – измерительные материалы. Математика: 3 класс.- М.: ВАКО, 2010</w:t>
      </w:r>
    </w:p>
    <w:p w:rsidR="009E44A1" w:rsidRPr="002602FC" w:rsidRDefault="009E44A1" w:rsidP="009E44A1">
      <w:pPr>
        <w:tabs>
          <w:tab w:val="left" w:pos="0"/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Ситникова Т. Н. Самостоятельные и контрольные работы по математике: 3 класс.-М.: ВАКО, 2011</w:t>
      </w:r>
    </w:p>
    <w:p w:rsidR="009E44A1" w:rsidRDefault="009E44A1" w:rsidP="009E44A1">
      <w:pPr>
        <w:tabs>
          <w:tab w:val="left" w:pos="0"/>
          <w:tab w:val="left" w:pos="360"/>
        </w:tabs>
        <w:spacing w:line="0" w:lineRule="atLeast"/>
        <w:jc w:val="both"/>
      </w:pPr>
    </w:p>
    <w:p w:rsidR="009E44A1" w:rsidRDefault="009E44A1" w:rsidP="009E44A1">
      <w:pPr>
        <w:tabs>
          <w:tab w:val="left" w:pos="0"/>
          <w:tab w:val="left" w:pos="360"/>
        </w:tabs>
        <w:spacing w:line="0" w:lineRule="atLeast"/>
        <w:jc w:val="both"/>
      </w:pPr>
    </w:p>
    <w:p w:rsidR="009E44A1" w:rsidRDefault="009E44A1" w:rsidP="009E44A1">
      <w:pPr>
        <w:tabs>
          <w:tab w:val="left" w:pos="0"/>
          <w:tab w:val="left" w:pos="360"/>
          <w:tab w:val="center" w:pos="4677"/>
          <w:tab w:val="left" w:pos="6415"/>
        </w:tabs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0730">
        <w:rPr>
          <w:b/>
          <w:sz w:val="28"/>
          <w:szCs w:val="28"/>
        </w:rPr>
        <w:t>Окружающий мир</w:t>
      </w:r>
      <w:r>
        <w:rPr>
          <w:b/>
          <w:sz w:val="28"/>
          <w:szCs w:val="28"/>
        </w:rPr>
        <w:tab/>
      </w:r>
    </w:p>
    <w:p w:rsidR="009E44A1" w:rsidRPr="00A50730" w:rsidRDefault="009E44A1" w:rsidP="009E44A1">
      <w:pPr>
        <w:tabs>
          <w:tab w:val="left" w:pos="0"/>
          <w:tab w:val="left" w:pos="360"/>
          <w:tab w:val="center" w:pos="4677"/>
          <w:tab w:val="left" w:pos="6415"/>
        </w:tabs>
        <w:spacing w:line="0" w:lineRule="atLeast"/>
        <w:rPr>
          <w:b/>
          <w:sz w:val="28"/>
          <w:szCs w:val="28"/>
        </w:rPr>
      </w:pPr>
    </w:p>
    <w:p w:rsidR="009E44A1" w:rsidRPr="002602FC" w:rsidRDefault="009E44A1" w:rsidP="009E44A1">
      <w:pPr>
        <w:rPr>
          <w:sz w:val="28"/>
          <w:szCs w:val="28"/>
        </w:rPr>
      </w:pPr>
      <w:r w:rsidRPr="002602FC">
        <w:rPr>
          <w:rFonts w:eastAsia="Times New Roman"/>
          <w:sz w:val="28"/>
          <w:szCs w:val="28"/>
        </w:rPr>
        <w:t>1.</w:t>
      </w:r>
      <w:r w:rsidRPr="002602FC">
        <w:rPr>
          <w:rFonts w:eastAsia="Times New Roman"/>
          <w:bCs/>
          <w:sz w:val="28"/>
          <w:szCs w:val="28"/>
        </w:rPr>
        <w:t xml:space="preserve"> Плешаков А. А.  Окружающий мир</w:t>
      </w:r>
      <w:r w:rsidRPr="002602FC">
        <w:rPr>
          <w:sz w:val="28"/>
          <w:szCs w:val="28"/>
        </w:rPr>
        <w:t xml:space="preserve"> </w:t>
      </w:r>
      <w:r w:rsidRPr="002602FC">
        <w:rPr>
          <w:rFonts w:eastAsia="Times New Roman"/>
          <w:bCs/>
          <w:sz w:val="28"/>
          <w:szCs w:val="28"/>
        </w:rPr>
        <w:t xml:space="preserve">3  класс. </w:t>
      </w:r>
      <w:r w:rsidRPr="002602FC">
        <w:rPr>
          <w:sz w:val="28"/>
          <w:szCs w:val="28"/>
        </w:rPr>
        <w:t xml:space="preserve">Учеб. для общеобразоват. организаций с прил. на электрон. носителе. В 2 ч. – </w:t>
      </w:r>
      <w:r w:rsidRPr="002602FC">
        <w:rPr>
          <w:rFonts w:eastAsia="Times New Roman"/>
          <w:bCs/>
          <w:sz w:val="28"/>
          <w:szCs w:val="28"/>
        </w:rPr>
        <w:t>Окружающий мир</w:t>
      </w:r>
      <w:r w:rsidRPr="002602FC">
        <w:rPr>
          <w:sz w:val="28"/>
          <w:szCs w:val="28"/>
        </w:rPr>
        <w:t xml:space="preserve"> М. : Просвещение, 2013</w:t>
      </w:r>
    </w:p>
    <w:p w:rsidR="009E44A1" w:rsidRPr="002602FC" w:rsidRDefault="009E44A1" w:rsidP="009E44A1">
      <w:pPr>
        <w:spacing w:line="0" w:lineRule="atLeast"/>
        <w:rPr>
          <w:rFonts w:eastAsia="Times New Roman"/>
          <w:bCs/>
          <w:sz w:val="28"/>
          <w:szCs w:val="28"/>
        </w:rPr>
      </w:pPr>
      <w:r w:rsidRPr="002602FC">
        <w:rPr>
          <w:rFonts w:eastAsia="Times New Roman"/>
          <w:bCs/>
          <w:sz w:val="28"/>
          <w:szCs w:val="28"/>
        </w:rPr>
        <w:t>2. Плешаков А. А. 3  класс. Окружающий мир</w:t>
      </w:r>
      <w:r w:rsidRPr="002602FC">
        <w:rPr>
          <w:sz w:val="28"/>
          <w:szCs w:val="28"/>
        </w:rPr>
        <w:t xml:space="preserve">. </w:t>
      </w:r>
      <w:r w:rsidRPr="002602FC">
        <w:rPr>
          <w:rFonts w:eastAsia="Times New Roman"/>
          <w:bCs/>
          <w:sz w:val="28"/>
          <w:szCs w:val="28"/>
        </w:rPr>
        <w:t>Рабочая  тетрадь. Пособие для учащихся общеобразовательных организаций. В 2 ч. -  М.: Просвещение, 2014</w:t>
      </w:r>
    </w:p>
    <w:p w:rsidR="009E44A1" w:rsidRDefault="009E44A1" w:rsidP="009E44A1">
      <w:pPr>
        <w:spacing w:line="0" w:lineRule="atLeast"/>
        <w:jc w:val="both"/>
        <w:rPr>
          <w:sz w:val="28"/>
          <w:szCs w:val="28"/>
        </w:rPr>
      </w:pPr>
      <w:r w:rsidRPr="002602FC">
        <w:rPr>
          <w:sz w:val="28"/>
          <w:szCs w:val="28"/>
        </w:rPr>
        <w:t>3. Плешаков А. А. От земли до неба: Атлас – определитель для учащихся начальных классов. – М.: Просвещение, 2008.</w:t>
      </w: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Тихомирова Е. М. Окружающий мир: 3 класс: контрольные измерительные материалы. - М.: Издательство «Экзамен», 2014</w:t>
      </w: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</w:p>
    <w:p w:rsidR="009E44A1" w:rsidRDefault="009E44A1" w:rsidP="009E44A1">
      <w:pPr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9E44A1" w:rsidRDefault="009E44A1" w:rsidP="009E44A1">
      <w:pPr>
        <w:jc w:val="center"/>
        <w:rPr>
          <w:b/>
          <w:sz w:val="28"/>
          <w:szCs w:val="28"/>
        </w:rPr>
      </w:pPr>
    </w:p>
    <w:p w:rsidR="009E44A1" w:rsidRPr="00E155CA" w:rsidRDefault="009E44A1" w:rsidP="009E44A1">
      <w:pPr>
        <w:spacing w:line="0" w:lineRule="atLeast"/>
        <w:rPr>
          <w:sz w:val="28"/>
          <w:szCs w:val="28"/>
        </w:rPr>
      </w:pPr>
      <w:r w:rsidRPr="00E155CA">
        <w:rPr>
          <w:sz w:val="28"/>
          <w:szCs w:val="28"/>
        </w:rPr>
        <w:lastRenderedPageBreak/>
        <w:t>1.Горяева Н. А., Неменская Л. А. Изобразительное искусство. Искусство вокруг нас. 3 класс: учеб. для общеобразоват. организаций. – М. : Просвещение. 2013.</w:t>
      </w:r>
    </w:p>
    <w:p w:rsidR="009E44A1" w:rsidRPr="00E155CA" w:rsidRDefault="009E44A1" w:rsidP="009E44A1">
      <w:pPr>
        <w:spacing w:line="0" w:lineRule="atLeast"/>
        <w:rPr>
          <w:sz w:val="28"/>
          <w:szCs w:val="28"/>
        </w:rPr>
      </w:pPr>
      <w:r w:rsidRPr="00E155CA">
        <w:rPr>
          <w:sz w:val="28"/>
          <w:szCs w:val="28"/>
        </w:rPr>
        <w:t>2. Горяева Н А. Изобразительное искусство. Твоя мастерская. Рабочая тетрадь. М.: Просвещение, 2013</w:t>
      </w:r>
    </w:p>
    <w:p w:rsidR="009E44A1" w:rsidRDefault="009E44A1" w:rsidP="009E44A1">
      <w:pPr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9E44A1" w:rsidRDefault="009E44A1" w:rsidP="009E44A1">
      <w:pPr>
        <w:jc w:val="center"/>
        <w:rPr>
          <w:b/>
          <w:sz w:val="28"/>
          <w:szCs w:val="28"/>
        </w:rPr>
      </w:pPr>
    </w:p>
    <w:p w:rsidR="009E44A1" w:rsidRPr="00FD5936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5936">
        <w:rPr>
          <w:rFonts w:eastAsia="Times New Roman"/>
          <w:color w:val="000000"/>
          <w:sz w:val="28"/>
          <w:szCs w:val="28"/>
          <w:lang w:eastAsia="ru-RU"/>
        </w:rPr>
        <w:t>1.Роговцева Н.И., Богданова Н.В., Добромыслова Н.В. Технология. 3 класс. Учебник для общеобразовательных учреждений с прил. на электрон. носителе. - М.: Просвещение, 2014.</w:t>
      </w:r>
    </w:p>
    <w:p w:rsidR="009E44A1" w:rsidRPr="00FD5936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5936">
        <w:rPr>
          <w:rFonts w:eastAsia="Times New Roman"/>
          <w:color w:val="000000"/>
          <w:sz w:val="28"/>
          <w:szCs w:val="28"/>
          <w:lang w:eastAsia="ru-RU"/>
        </w:rPr>
        <w:t>2. Роговцева Н.И., Богданова Н.В., Шипилова Н. В.. Технология. Рабочая тетрадь. 3 класс. Пособие для учащихся общеобразовательных организаций. - М.: Просвещение, 2013.</w:t>
      </w:r>
    </w:p>
    <w:p w:rsidR="009E44A1" w:rsidRDefault="009E44A1">
      <w:r>
        <w:br w:type="page"/>
      </w:r>
    </w:p>
    <w:p w:rsidR="009E44A1" w:rsidRDefault="009E44A1" w:rsidP="009E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p w:rsidR="009E44A1" w:rsidRPr="008C3AEF" w:rsidRDefault="009E44A1" w:rsidP="009E44A1">
      <w:pPr>
        <w:jc w:val="center"/>
        <w:rPr>
          <w:sz w:val="28"/>
          <w:szCs w:val="28"/>
        </w:rPr>
      </w:pPr>
      <w:r w:rsidRPr="008C3AEF">
        <w:rPr>
          <w:b/>
          <w:sz w:val="28"/>
          <w:szCs w:val="28"/>
        </w:rPr>
        <w:t>Русский язык</w:t>
      </w:r>
    </w:p>
    <w:p w:rsidR="009E44A1" w:rsidRPr="008C3AEF" w:rsidRDefault="009E44A1" w:rsidP="009E44A1">
      <w:pPr>
        <w:rPr>
          <w:sz w:val="28"/>
          <w:szCs w:val="28"/>
        </w:rPr>
      </w:pPr>
    </w:p>
    <w:p w:rsidR="009E44A1" w:rsidRPr="007E6CB5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6CB5">
        <w:rPr>
          <w:sz w:val="28"/>
          <w:szCs w:val="28"/>
        </w:rPr>
        <w:t>Канакина В. П. Русский язык Методическое пособие с поурочными разработками. 4 класс: пособие для учителей общеобразоват. организаций. – М. :</w:t>
      </w:r>
      <w:r>
        <w:rPr>
          <w:sz w:val="28"/>
          <w:szCs w:val="28"/>
        </w:rPr>
        <w:t xml:space="preserve"> </w:t>
      </w:r>
      <w:r w:rsidRPr="007E6CB5">
        <w:rPr>
          <w:sz w:val="28"/>
          <w:szCs w:val="28"/>
        </w:rPr>
        <w:t>Просвещение, 2013</w:t>
      </w:r>
    </w:p>
    <w:p w:rsidR="009E44A1" w:rsidRPr="007E6CB5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6CB5">
        <w:rPr>
          <w:sz w:val="28"/>
          <w:szCs w:val="28"/>
        </w:rPr>
        <w:t>Канакина В. П. Русский язык. 4 класс. Учеб. для общеобразоват. организаций.  В 2 ч. – М.: Просвещение, 2013.</w:t>
      </w:r>
    </w:p>
    <w:p w:rsidR="009E44A1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6CB5">
        <w:rPr>
          <w:sz w:val="28"/>
          <w:szCs w:val="28"/>
        </w:rPr>
        <w:t>Канакина В. П. Русский язык.  Рабочая тетрадь. 4 класс. В 2 ч. – М.:</w:t>
      </w:r>
      <w:r>
        <w:rPr>
          <w:sz w:val="28"/>
          <w:szCs w:val="28"/>
        </w:rPr>
        <w:t xml:space="preserve"> </w:t>
      </w:r>
      <w:r w:rsidRPr="007E6CB5">
        <w:rPr>
          <w:sz w:val="28"/>
          <w:szCs w:val="28"/>
        </w:rPr>
        <w:t>Просвещение, 2012</w:t>
      </w:r>
    </w:p>
    <w:p w:rsidR="009E44A1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4. Русский язык. 4-5 классы. Мониторинг качества знаний: 30 типовых тестовых знаний. : ТЦ Сфера, 2014</w:t>
      </w:r>
    </w:p>
    <w:p w:rsidR="009E44A1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Федотенко С. В. Русский язык. 4 класс. Итоговая работа за курс начальной школы: учебное пособие.- Ростов н </w:t>
      </w:r>
      <w:r w:rsidRPr="008A0E55">
        <w:rPr>
          <w:sz w:val="28"/>
          <w:szCs w:val="28"/>
        </w:rPr>
        <w:t>/</w:t>
      </w:r>
      <w:r>
        <w:rPr>
          <w:sz w:val="28"/>
          <w:szCs w:val="28"/>
        </w:rPr>
        <w:t>Д: Легион,2013</w:t>
      </w:r>
    </w:p>
    <w:p w:rsidR="009E44A1" w:rsidRPr="006F2FBA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Канакина В. П., Щеголева Г. С. Русский язык. Сборник диктантов и творческих работ. 3-4 классы.- М.: Просвещение, 2015</w:t>
      </w:r>
    </w:p>
    <w:p w:rsidR="009E44A1" w:rsidRPr="008C3AEF" w:rsidRDefault="009E44A1" w:rsidP="009E44A1">
      <w:pPr>
        <w:pStyle w:val="a4"/>
        <w:jc w:val="both"/>
        <w:rPr>
          <w:sz w:val="28"/>
          <w:szCs w:val="28"/>
        </w:rPr>
      </w:pPr>
    </w:p>
    <w:p w:rsidR="009E44A1" w:rsidRPr="008C3AEF" w:rsidRDefault="009E44A1" w:rsidP="009E44A1">
      <w:pPr>
        <w:jc w:val="both"/>
        <w:rPr>
          <w:sz w:val="28"/>
          <w:szCs w:val="28"/>
        </w:rPr>
      </w:pPr>
    </w:p>
    <w:p w:rsidR="009E44A1" w:rsidRDefault="009E44A1" w:rsidP="009E44A1">
      <w:pPr>
        <w:tabs>
          <w:tab w:val="left" w:pos="2656"/>
        </w:tabs>
        <w:jc w:val="center"/>
        <w:rPr>
          <w:b/>
          <w:sz w:val="28"/>
          <w:szCs w:val="28"/>
        </w:rPr>
      </w:pPr>
      <w:r w:rsidRPr="008C3AEF">
        <w:rPr>
          <w:b/>
          <w:sz w:val="28"/>
          <w:szCs w:val="28"/>
        </w:rPr>
        <w:t>Литературное чтение</w:t>
      </w:r>
    </w:p>
    <w:p w:rsidR="009E44A1" w:rsidRPr="008C3AEF" w:rsidRDefault="009E44A1" w:rsidP="009E44A1">
      <w:pPr>
        <w:tabs>
          <w:tab w:val="left" w:pos="2656"/>
        </w:tabs>
        <w:jc w:val="center"/>
        <w:rPr>
          <w:b/>
          <w:sz w:val="28"/>
          <w:szCs w:val="28"/>
        </w:rPr>
      </w:pPr>
    </w:p>
    <w:p w:rsidR="009E44A1" w:rsidRPr="007E6CB5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6CB5">
        <w:rPr>
          <w:sz w:val="28"/>
          <w:szCs w:val="28"/>
        </w:rPr>
        <w:t>Климанова Л. Ф., Горецкий В. Г. , Голованова М. В., Виноградская Л. А., Бойкина М. В. Литературное чтение. 4 класс. Учеб. для общеобразоват. организаций в комплекте с аудиоприл. на электрон. носителе. В 2 ч. – М. :Просвещение, 2013</w:t>
      </w:r>
    </w:p>
    <w:p w:rsidR="009E44A1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6CB5">
        <w:rPr>
          <w:sz w:val="28"/>
          <w:szCs w:val="28"/>
        </w:rPr>
        <w:t>Бойкина М. В., Виноградская Л. А., Литературное чтение. 4 класс. Рабочая. В 2 ч. – М. :Просвещение, 2014</w:t>
      </w:r>
    </w:p>
    <w:p w:rsidR="009E44A1" w:rsidRDefault="009E44A1" w:rsidP="009E44A1">
      <w:pPr>
        <w:jc w:val="both"/>
        <w:rPr>
          <w:sz w:val="28"/>
          <w:szCs w:val="28"/>
        </w:rPr>
      </w:pPr>
      <w:r>
        <w:rPr>
          <w:sz w:val="28"/>
          <w:szCs w:val="28"/>
        </w:rPr>
        <w:t>3. Дорофеева Г. В. Литературное чтение: итоговая аттестация за курс начальной школы: тестовые тренировочные задания: 1-4 классы.- М. : ЭКСМО, 2012</w:t>
      </w: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Шубина Г. В. Контрольно – измерительные материалы. Литературное чтение. 4 класс.</w:t>
      </w:r>
      <w:r w:rsidRPr="00EB234C">
        <w:rPr>
          <w:sz w:val="28"/>
          <w:szCs w:val="28"/>
        </w:rPr>
        <w:t xml:space="preserve"> </w:t>
      </w:r>
      <w:r>
        <w:rPr>
          <w:sz w:val="28"/>
          <w:szCs w:val="28"/>
        </w:rPr>
        <w:t>- М.: Издательство «Экзамен», 2014</w:t>
      </w:r>
    </w:p>
    <w:p w:rsidR="009E44A1" w:rsidRPr="002602FC" w:rsidRDefault="009E44A1" w:rsidP="009E44A1">
      <w:pPr>
        <w:spacing w:line="0" w:lineRule="atLeast"/>
        <w:jc w:val="both"/>
        <w:rPr>
          <w:sz w:val="28"/>
          <w:szCs w:val="28"/>
        </w:rPr>
      </w:pPr>
    </w:p>
    <w:p w:rsidR="009E44A1" w:rsidRPr="007E6CB5" w:rsidRDefault="009E44A1" w:rsidP="009E44A1">
      <w:pPr>
        <w:jc w:val="both"/>
        <w:rPr>
          <w:sz w:val="28"/>
          <w:szCs w:val="28"/>
        </w:rPr>
      </w:pPr>
    </w:p>
    <w:p w:rsidR="009E44A1" w:rsidRPr="008C3AEF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 w:rsidP="009E44A1">
      <w:pPr>
        <w:pStyle w:val="a4"/>
        <w:jc w:val="center"/>
        <w:rPr>
          <w:b/>
          <w:sz w:val="28"/>
          <w:szCs w:val="28"/>
        </w:rPr>
      </w:pPr>
      <w:r w:rsidRPr="008C3AEF">
        <w:rPr>
          <w:b/>
          <w:sz w:val="28"/>
          <w:szCs w:val="28"/>
        </w:rPr>
        <w:t>Математика</w:t>
      </w:r>
    </w:p>
    <w:p w:rsidR="009E44A1" w:rsidRPr="008C3AEF" w:rsidRDefault="009E44A1" w:rsidP="009E44A1">
      <w:pPr>
        <w:pStyle w:val="a4"/>
        <w:jc w:val="center"/>
        <w:rPr>
          <w:b/>
          <w:sz w:val="28"/>
          <w:szCs w:val="28"/>
        </w:rPr>
      </w:pPr>
    </w:p>
    <w:p w:rsidR="009E44A1" w:rsidRPr="007E6CB5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6CB5">
        <w:rPr>
          <w:sz w:val="28"/>
          <w:szCs w:val="28"/>
        </w:rPr>
        <w:t>Моро М.И., Бантова М.А., Бельтюкова Г.В. и др.  Математика 4 класс. Учебник для  общеобразоват. организаций. В 2 ч.  М.: Просвещение, 2013</w:t>
      </w:r>
    </w:p>
    <w:p w:rsidR="009E44A1" w:rsidRPr="008C3AEF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3AEF">
        <w:rPr>
          <w:sz w:val="28"/>
          <w:szCs w:val="28"/>
        </w:rPr>
        <w:t xml:space="preserve">Моро М. И., Волкова С. И. Рабочая тетрадь по математике для 4 </w:t>
      </w:r>
      <w:r>
        <w:rPr>
          <w:sz w:val="28"/>
          <w:szCs w:val="28"/>
        </w:rPr>
        <w:t xml:space="preserve">   </w:t>
      </w:r>
      <w:r w:rsidRPr="008C3AEF">
        <w:rPr>
          <w:sz w:val="28"/>
          <w:szCs w:val="28"/>
        </w:rPr>
        <w:t>класса. В 2-х ч.</w:t>
      </w:r>
      <w:r>
        <w:rPr>
          <w:sz w:val="28"/>
          <w:szCs w:val="28"/>
        </w:rPr>
        <w:t xml:space="preserve"> - </w:t>
      </w:r>
      <w:r w:rsidRPr="008C3AEF">
        <w:rPr>
          <w:sz w:val="28"/>
          <w:szCs w:val="28"/>
        </w:rPr>
        <w:t>М.: Просвещение, 2014</w:t>
      </w:r>
    </w:p>
    <w:p w:rsidR="009E44A1" w:rsidRDefault="009E44A1" w:rsidP="009E44A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AEF">
        <w:rPr>
          <w:sz w:val="28"/>
          <w:szCs w:val="28"/>
        </w:rPr>
        <w:t xml:space="preserve">Волкова С. И.Математика. Проверочные работы. 4 класс. – М.: </w:t>
      </w:r>
      <w:r>
        <w:rPr>
          <w:sz w:val="28"/>
          <w:szCs w:val="28"/>
        </w:rPr>
        <w:t xml:space="preserve">    </w:t>
      </w:r>
      <w:r w:rsidRPr="008C3AEF">
        <w:rPr>
          <w:sz w:val="28"/>
          <w:szCs w:val="28"/>
        </w:rPr>
        <w:t>Просвещение,  2014</w:t>
      </w:r>
    </w:p>
    <w:p w:rsidR="009E44A1" w:rsidRPr="006336FF" w:rsidRDefault="009E44A1" w:rsidP="009E44A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4.Ольховская Л.С., Иванова Л. Л. Математика. 4 класс. Итоговая работа за курс начальной школы.- Ростов н</w:t>
      </w:r>
      <w:r w:rsidRPr="006336FF">
        <w:rPr>
          <w:sz w:val="28"/>
          <w:szCs w:val="28"/>
        </w:rPr>
        <w:t>/</w:t>
      </w:r>
      <w:r>
        <w:rPr>
          <w:sz w:val="28"/>
          <w:szCs w:val="28"/>
        </w:rPr>
        <w:t>Д : Легион, 2013</w:t>
      </w:r>
    </w:p>
    <w:p w:rsidR="009E44A1" w:rsidRDefault="009E44A1" w:rsidP="009E44A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5.Рудницкая В. Н. Математика: 4 класс. - М.: Издательство «Экзамен», 2014</w:t>
      </w:r>
    </w:p>
    <w:p w:rsidR="009E44A1" w:rsidRDefault="009E44A1" w:rsidP="009E44A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6.Рыдзе О. А., Краснянская К. А. Математика: Контрольные  тренировочные материалы для 4 класса с  ответами и комментариями («Серия «Итоговый контроль в начальной  школе»).- М.; СПб.: Просвещение, 2012</w:t>
      </w:r>
    </w:p>
    <w:p w:rsidR="009E44A1" w:rsidRPr="007C2DE3" w:rsidRDefault="009E44A1" w:rsidP="009E44A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44A1" w:rsidRPr="008C3AEF" w:rsidRDefault="009E44A1" w:rsidP="009E44A1">
      <w:pPr>
        <w:jc w:val="both"/>
        <w:rPr>
          <w:sz w:val="28"/>
          <w:szCs w:val="28"/>
        </w:rPr>
      </w:pPr>
    </w:p>
    <w:p w:rsidR="009E44A1" w:rsidRPr="008C3AEF" w:rsidRDefault="009E44A1" w:rsidP="009E44A1">
      <w:pPr>
        <w:jc w:val="center"/>
        <w:rPr>
          <w:b/>
          <w:sz w:val="28"/>
          <w:szCs w:val="28"/>
        </w:rPr>
      </w:pPr>
      <w:r w:rsidRPr="008C3AEF">
        <w:rPr>
          <w:b/>
          <w:sz w:val="28"/>
          <w:szCs w:val="28"/>
        </w:rPr>
        <w:t>Окружающий мир</w:t>
      </w:r>
    </w:p>
    <w:p w:rsidR="009E44A1" w:rsidRPr="008C3AEF" w:rsidRDefault="009E44A1" w:rsidP="009E44A1">
      <w:pPr>
        <w:spacing w:line="0" w:lineRule="atLeast"/>
        <w:jc w:val="center"/>
        <w:rPr>
          <w:sz w:val="28"/>
          <w:szCs w:val="28"/>
        </w:rPr>
      </w:pPr>
    </w:p>
    <w:p w:rsidR="009E44A1" w:rsidRPr="0095520C" w:rsidRDefault="009E44A1" w:rsidP="009E44A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95520C">
        <w:rPr>
          <w:bCs/>
          <w:sz w:val="28"/>
          <w:szCs w:val="28"/>
        </w:rPr>
        <w:t>Плешаков А. А. Окружающий мир</w:t>
      </w:r>
      <w:r w:rsidRPr="0095520C">
        <w:rPr>
          <w:sz w:val="28"/>
          <w:szCs w:val="28"/>
        </w:rPr>
        <w:t xml:space="preserve"> </w:t>
      </w:r>
      <w:r w:rsidRPr="0095520C">
        <w:rPr>
          <w:bCs/>
          <w:sz w:val="28"/>
          <w:szCs w:val="28"/>
        </w:rPr>
        <w:t xml:space="preserve">4  класс. </w:t>
      </w:r>
      <w:r w:rsidRPr="0095520C">
        <w:rPr>
          <w:sz w:val="28"/>
          <w:szCs w:val="28"/>
        </w:rPr>
        <w:t xml:space="preserve">Учеб. для общеобразоват. организаций    с прил. на электрон. носителе. В 2 ч. – </w:t>
      </w:r>
      <w:r w:rsidRPr="0095520C">
        <w:rPr>
          <w:bCs/>
          <w:sz w:val="28"/>
          <w:szCs w:val="28"/>
        </w:rPr>
        <w:t>Окружающий мир</w:t>
      </w:r>
      <w:r w:rsidRPr="0095520C">
        <w:rPr>
          <w:sz w:val="28"/>
          <w:szCs w:val="28"/>
        </w:rPr>
        <w:t xml:space="preserve"> М. : Просвещение, 2013</w:t>
      </w:r>
    </w:p>
    <w:p w:rsidR="009E44A1" w:rsidRPr="0095520C" w:rsidRDefault="009E44A1" w:rsidP="009E44A1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5520C">
        <w:rPr>
          <w:bCs/>
          <w:sz w:val="28"/>
          <w:szCs w:val="28"/>
        </w:rPr>
        <w:t>Плешаков А. А. 4  класс. Окружающий мир</w:t>
      </w:r>
      <w:r w:rsidRPr="0095520C">
        <w:rPr>
          <w:sz w:val="28"/>
          <w:szCs w:val="28"/>
        </w:rPr>
        <w:t xml:space="preserve">. </w:t>
      </w:r>
      <w:r w:rsidRPr="0095520C">
        <w:rPr>
          <w:bCs/>
          <w:sz w:val="28"/>
          <w:szCs w:val="28"/>
        </w:rPr>
        <w:t>Рабочая  тетрадь. Пособие для    учащихся общеобразовательных организаций. В 2 ч. -  М.: Просвещение, 2014</w:t>
      </w:r>
    </w:p>
    <w:p w:rsidR="009E44A1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520C">
        <w:rPr>
          <w:sz w:val="28"/>
          <w:szCs w:val="28"/>
        </w:rPr>
        <w:t>Плешаков А. А. От земли до неба: Атлас – определитель для учащихся начальных  классов. – М.: Просвещение, 2008.</w:t>
      </w:r>
    </w:p>
    <w:p w:rsidR="009E44A1" w:rsidRPr="005161A4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4.Окружающий мир. Разноуровневые задания. 4 класс</w:t>
      </w:r>
      <w:r w:rsidRPr="005161A4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Т. Н. Максимова. - М.: ВАКО, 2014</w:t>
      </w:r>
    </w:p>
    <w:p w:rsidR="009E44A1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  <w:r w:rsidRPr="008C3AEF">
        <w:rPr>
          <w:b/>
          <w:sz w:val="28"/>
          <w:szCs w:val="28"/>
        </w:rPr>
        <w:t>Изобразительное искусство</w:t>
      </w:r>
    </w:p>
    <w:p w:rsidR="009E44A1" w:rsidRPr="008C3AEF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3AEF">
        <w:rPr>
          <w:sz w:val="28"/>
          <w:szCs w:val="28"/>
        </w:rPr>
        <w:t xml:space="preserve">Неменская Л. А. Изобразительное искусство. Каждый народ художник. </w:t>
      </w:r>
      <w:r>
        <w:rPr>
          <w:sz w:val="28"/>
          <w:szCs w:val="28"/>
        </w:rPr>
        <w:t xml:space="preserve">  </w:t>
      </w:r>
    </w:p>
    <w:p w:rsidR="009E44A1" w:rsidRPr="008C3AEF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3AEF">
        <w:rPr>
          <w:sz w:val="28"/>
          <w:szCs w:val="28"/>
        </w:rPr>
        <w:t>4 класс: учеб. для общеобразоват. организаций. – М. : Просвещение</w:t>
      </w:r>
      <w:r>
        <w:rPr>
          <w:sz w:val="28"/>
          <w:szCs w:val="28"/>
        </w:rPr>
        <w:t xml:space="preserve">, </w:t>
      </w:r>
      <w:r w:rsidRPr="008C3AEF">
        <w:rPr>
          <w:sz w:val="28"/>
          <w:szCs w:val="28"/>
        </w:rPr>
        <w:t>2014.</w:t>
      </w:r>
    </w:p>
    <w:p w:rsidR="009E44A1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8C3AEF">
        <w:rPr>
          <w:sz w:val="28"/>
          <w:szCs w:val="28"/>
        </w:rPr>
        <w:t xml:space="preserve">Неменская Л.  А. Изобразительное искусство. Твоя мастерская. Рабочая </w:t>
      </w:r>
      <w:r>
        <w:rPr>
          <w:sz w:val="28"/>
          <w:szCs w:val="28"/>
        </w:rPr>
        <w:t xml:space="preserve">    </w:t>
      </w:r>
    </w:p>
    <w:p w:rsidR="009E44A1" w:rsidRPr="008C3AEF" w:rsidRDefault="009E44A1" w:rsidP="009E44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3AEF">
        <w:rPr>
          <w:sz w:val="28"/>
          <w:szCs w:val="28"/>
        </w:rPr>
        <w:t>тетрадь. М.:  Просвещение, 2013</w:t>
      </w:r>
    </w:p>
    <w:p w:rsidR="009E44A1" w:rsidRPr="008C3AEF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 w:rsidP="009E44A1">
      <w:pPr>
        <w:jc w:val="center"/>
        <w:rPr>
          <w:b/>
          <w:sz w:val="28"/>
          <w:szCs w:val="28"/>
        </w:rPr>
      </w:pPr>
      <w:r w:rsidRPr="008C3AEF">
        <w:rPr>
          <w:b/>
          <w:sz w:val="28"/>
          <w:szCs w:val="28"/>
        </w:rPr>
        <w:t>Технология</w:t>
      </w:r>
    </w:p>
    <w:p w:rsidR="009E44A1" w:rsidRDefault="009E44A1" w:rsidP="009E44A1">
      <w:pPr>
        <w:jc w:val="both"/>
        <w:rPr>
          <w:b/>
          <w:sz w:val="28"/>
          <w:szCs w:val="28"/>
        </w:rPr>
      </w:pPr>
    </w:p>
    <w:p w:rsidR="009E44A1" w:rsidRPr="0095520C" w:rsidRDefault="009E44A1" w:rsidP="009E44A1">
      <w:pPr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8C3AEF">
        <w:rPr>
          <w:rFonts w:eastAsia="Times New Roman"/>
          <w:color w:val="000000"/>
          <w:sz w:val="28"/>
          <w:szCs w:val="28"/>
          <w:lang w:eastAsia="ru-RU"/>
        </w:rPr>
        <w:t xml:space="preserve">Роговцева Н.И., Богданова Н.В., Добромыслова Н.В. Технология. 4 класс.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E44A1" w:rsidRPr="008C3AEF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3AEF">
        <w:rPr>
          <w:rFonts w:eastAsia="Times New Roman"/>
          <w:color w:val="000000"/>
          <w:sz w:val="28"/>
          <w:szCs w:val="28"/>
          <w:lang w:eastAsia="ru-RU"/>
        </w:rPr>
        <w:t>Учебник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C3AEF">
        <w:rPr>
          <w:rFonts w:eastAsia="Times New Roman"/>
          <w:color w:val="000000"/>
          <w:sz w:val="28"/>
          <w:szCs w:val="28"/>
          <w:lang w:eastAsia="ru-RU"/>
        </w:rPr>
        <w:t xml:space="preserve">для общеобразовательных учреждений с прил. на электрон.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8C3AEF">
        <w:rPr>
          <w:rFonts w:eastAsia="Times New Roman"/>
          <w:color w:val="000000"/>
          <w:sz w:val="28"/>
          <w:szCs w:val="28"/>
          <w:lang w:eastAsia="ru-RU"/>
        </w:rPr>
        <w:t>носителе. - М.: Просвещение, 2014.</w:t>
      </w:r>
    </w:p>
    <w:p w:rsidR="009E44A1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8C3AEF">
        <w:rPr>
          <w:rFonts w:eastAsia="Times New Roman"/>
          <w:color w:val="000000"/>
          <w:sz w:val="28"/>
          <w:szCs w:val="28"/>
          <w:lang w:eastAsia="ru-RU"/>
        </w:rPr>
        <w:t xml:space="preserve">Роговцева Н.И., Анащенкова С. В.Технология. Рабочая тетрадь. 4 класс.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9E44A1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3AEF">
        <w:rPr>
          <w:rFonts w:eastAsia="Times New Roman"/>
          <w:color w:val="000000"/>
          <w:sz w:val="28"/>
          <w:szCs w:val="28"/>
          <w:lang w:eastAsia="ru-RU"/>
        </w:rPr>
        <w:t xml:space="preserve">Пособие для учащихся общеобразовательных организаций. - М.: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9E44A1" w:rsidRPr="008C3AEF" w:rsidRDefault="009E44A1" w:rsidP="009E44A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3AEF">
        <w:rPr>
          <w:rFonts w:eastAsia="Times New Roman"/>
          <w:color w:val="000000"/>
          <w:sz w:val="28"/>
          <w:szCs w:val="28"/>
          <w:lang w:eastAsia="ru-RU"/>
        </w:rPr>
        <w:t>Просвещение, 2014.</w:t>
      </w:r>
    </w:p>
    <w:p w:rsidR="009E44A1" w:rsidRPr="008C3AEF" w:rsidRDefault="009E44A1" w:rsidP="009E44A1">
      <w:pPr>
        <w:jc w:val="both"/>
        <w:rPr>
          <w:b/>
          <w:sz w:val="28"/>
          <w:szCs w:val="28"/>
        </w:rPr>
      </w:pPr>
    </w:p>
    <w:p w:rsidR="009E44A1" w:rsidRDefault="009E44A1">
      <w:pPr>
        <w:sectPr w:rsidR="009E44A1" w:rsidSect="00BD0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A1" w:rsidRDefault="009E44A1" w:rsidP="009E44A1">
      <w:pPr>
        <w:jc w:val="center"/>
        <w:rPr>
          <w:rFonts w:ascii="Times New Roman" w:hAnsi="Times New Roman"/>
          <w:b/>
          <w:sz w:val="28"/>
          <w:szCs w:val="28"/>
        </w:rPr>
      </w:pPr>
      <w:r w:rsidRPr="007845A5">
        <w:rPr>
          <w:rFonts w:ascii="Times New Roman" w:hAnsi="Times New Roman"/>
          <w:b/>
          <w:sz w:val="28"/>
          <w:szCs w:val="28"/>
        </w:rPr>
        <w:lastRenderedPageBreak/>
        <w:t>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 xml:space="preserve"> ОЦЕНОЧНЫХ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- 1</w:t>
      </w:r>
      <w:r w:rsidRPr="007845A5">
        <w:rPr>
          <w:rFonts w:ascii="Times New Roman" w:hAnsi="Times New Roman"/>
          <w:b/>
          <w:sz w:val="28"/>
          <w:szCs w:val="28"/>
        </w:rPr>
        <w:t>КЛАСС</w:t>
      </w:r>
    </w:p>
    <w:p w:rsidR="009E44A1" w:rsidRPr="00131344" w:rsidRDefault="009E44A1" w:rsidP="009E44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1.Выполнять индивидуально подобранные комплексы оздоровительной и гимнастики, композиции ритмической и аэробной гимнастики, комплексы упражнений атлетической гимнастики.</w:t>
      </w:r>
    </w:p>
    <w:p w:rsidR="009E44A1" w:rsidRDefault="009E44A1" w:rsidP="009E44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Выполнять контрольные нормативы, предусмотренные Федеральным  государственным стандартом по легкой атлетике, гимнастике  и лыжам при соответствующей тренировке, с учетом состояния здоровья и функциональных возможностей своего организма.</w:t>
      </w:r>
    </w:p>
    <w:p w:rsidR="009E44A1" w:rsidRDefault="009E44A1" w:rsidP="009E44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4A1" w:rsidRPr="00541F60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>Уровень физической подготовленности учащихся 7-8 лет</w:t>
      </w:r>
    </w:p>
    <w:p w:rsidR="009E44A1" w:rsidRDefault="009E44A1" w:rsidP="009E44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845A5">
        <w:rPr>
          <w:rFonts w:ascii="Times New Roman" w:hAnsi="Times New Roman"/>
          <w:sz w:val="24"/>
          <w:szCs w:val="24"/>
        </w:rPr>
        <w:t>«Комплексная программа физического воспитания учащихся 1-11 классов» В. И. Лях, А. А. Зданевич. - М.: Просвещение, 2011г</w:t>
      </w: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2224"/>
        <w:gridCol w:w="3490"/>
        <w:gridCol w:w="1518"/>
        <w:gridCol w:w="1625"/>
        <w:gridCol w:w="1710"/>
        <w:gridCol w:w="1518"/>
        <w:gridCol w:w="1625"/>
        <w:gridCol w:w="1144"/>
      </w:tblGrid>
      <w:tr w:rsidR="009E44A1" w:rsidRPr="0024314F" w:rsidTr="00E600A0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9E44A1" w:rsidRPr="0024314F" w:rsidTr="00E600A0">
        <w:trPr>
          <w:cantSplit/>
          <w:trHeight w:val="4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9E44A1" w:rsidRPr="0024314F" w:rsidTr="00E600A0">
        <w:trPr>
          <w:cantSplit/>
          <w:trHeight w:val="6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24314F" w:rsidTr="00E600A0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Бег 30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7,1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7,0-6,0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5,4 и ниже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7,3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7,2-6,2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5,6 и ниже</w:t>
            </w:r>
          </w:p>
        </w:tc>
      </w:tr>
      <w:tr w:rsidR="009E44A1" w:rsidRPr="0024314F" w:rsidTr="00E600A0">
        <w:trPr>
          <w:trHeight w:val="4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3x10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10,4 -"-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10,0-9,5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9,1 -"-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11,2-"-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10,7-10,1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9,7 -"-</w:t>
            </w:r>
          </w:p>
        </w:tc>
      </w:tr>
      <w:tr w:rsidR="009E44A1" w:rsidRPr="0024314F" w:rsidTr="00E600A0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110-"-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125-145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165 -"-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100 -"-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125-140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155 -"-</w:t>
            </w:r>
          </w:p>
        </w:tc>
      </w:tr>
      <w:tr w:rsidR="009E44A1" w:rsidRPr="0024314F" w:rsidTr="00E600A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800-950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1150-"-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650-850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950  -"-</w:t>
            </w:r>
          </w:p>
        </w:tc>
      </w:tr>
      <w:tr w:rsidR="009E44A1" w:rsidRPr="0024314F" w:rsidTr="00E600A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7,5 и выше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2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11,5 и выше</w:t>
            </w:r>
          </w:p>
        </w:tc>
      </w:tr>
      <w:tr w:rsidR="009E44A1" w:rsidRPr="0024314F" w:rsidTr="00E600A0">
        <w:trPr>
          <w:cantSplit/>
          <w:trHeight w:val="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4 -"-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24314F" w:rsidTr="00E600A0">
        <w:trPr>
          <w:cantSplit/>
          <w:trHeight w:val="4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на низкой перекладине из виса</w:t>
            </w:r>
          </w:p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лежа, кол-во раз (девочки)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14 -"-</w:t>
            </w:r>
          </w:p>
        </w:tc>
      </w:tr>
    </w:tbl>
    <w:p w:rsidR="009E44A1" w:rsidRPr="007845A5" w:rsidRDefault="009E44A1" w:rsidP="009E44A1">
      <w:pPr>
        <w:rPr>
          <w:rFonts w:ascii="Times New Roman" w:hAnsi="Times New Roman"/>
          <w:b/>
          <w:sz w:val="24"/>
          <w:szCs w:val="24"/>
        </w:rPr>
      </w:pPr>
    </w:p>
    <w:p w:rsidR="009E44A1" w:rsidRDefault="009E44A1">
      <w:r>
        <w:br w:type="page"/>
      </w:r>
    </w:p>
    <w:p w:rsidR="009E44A1" w:rsidRPr="007845A5" w:rsidRDefault="009E44A1" w:rsidP="009E44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5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ФОНД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5A5">
        <w:rPr>
          <w:rFonts w:ascii="Times New Roman" w:eastAsia="Calibri" w:hAnsi="Times New Roman" w:cs="Times New Roman"/>
          <w:b/>
          <w:sz w:val="28"/>
          <w:szCs w:val="28"/>
        </w:rPr>
        <w:t xml:space="preserve"> ОЦЕНОЧНЫХ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5A5">
        <w:rPr>
          <w:rFonts w:ascii="Times New Roman" w:eastAsia="Calibri" w:hAnsi="Times New Roman" w:cs="Times New Roman"/>
          <w:b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- 2</w:t>
      </w:r>
      <w:r w:rsidRPr="007845A5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9E44A1" w:rsidRPr="0087184E" w:rsidRDefault="009E44A1" w:rsidP="009E44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1.Выполнять индивидуально подобранные комплексы оздоровительной и гимнастики, композиции ритмической и аэробной гимнастики, комплексы упражнений атлетической гимнастики.</w:t>
      </w:r>
    </w:p>
    <w:p w:rsidR="009E44A1" w:rsidRPr="0087184E" w:rsidRDefault="009E44A1" w:rsidP="009E44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Выполнять контрольные нормативы, предусмотренные Федеральным  государственным стандартом по легкой атлетике, гимнастике  и лыжам при соответствующей тренировке, с учетом состояния здоровья и функциональных возможностей своего организма.</w:t>
      </w:r>
    </w:p>
    <w:p w:rsidR="009E44A1" w:rsidRDefault="009E44A1" w:rsidP="009E44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5A5">
        <w:rPr>
          <w:rFonts w:ascii="Times New Roman" w:eastAsia="Calibri" w:hAnsi="Times New Roman" w:cs="Times New Roman"/>
          <w:sz w:val="24"/>
          <w:szCs w:val="24"/>
        </w:rPr>
        <w:t xml:space="preserve"> «Комплексная программа физического воспитания учащихся 1-11 классов» В. И. Лях, А. А. Зданевич. - М.: Просвещение, 2011г</w:t>
      </w:r>
    </w:p>
    <w:p w:rsidR="009E44A1" w:rsidRPr="00415334" w:rsidRDefault="009E44A1" w:rsidP="009E44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53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Уровень физической подготовленности учащихся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</w:t>
      </w:r>
      <w:r w:rsidRPr="00415334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</w:t>
      </w:r>
      <w:r w:rsidRPr="004153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2224"/>
        <w:gridCol w:w="3490"/>
        <w:gridCol w:w="1518"/>
        <w:gridCol w:w="1625"/>
        <w:gridCol w:w="1710"/>
        <w:gridCol w:w="1518"/>
        <w:gridCol w:w="1625"/>
        <w:gridCol w:w="1144"/>
      </w:tblGrid>
      <w:tr w:rsidR="009E44A1" w:rsidRPr="0024314F" w:rsidTr="00E600A0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Физические</w:t>
            </w:r>
          </w:p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9E44A1" w:rsidRPr="0024314F" w:rsidTr="00E600A0">
        <w:trPr>
          <w:cantSplit/>
          <w:trHeight w:val="4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9E44A1" w:rsidRPr="0024314F" w:rsidTr="00E600A0">
        <w:trPr>
          <w:cantSplit/>
          <w:trHeight w:val="6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24314F" w:rsidTr="00E600A0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Бег 30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7,1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7,0-6,0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5,4 и ниже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7,3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7,2-6,2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5,6 и ниже</w:t>
            </w:r>
          </w:p>
        </w:tc>
      </w:tr>
      <w:tr w:rsidR="009E44A1" w:rsidRPr="0024314F" w:rsidTr="00E600A0">
        <w:trPr>
          <w:trHeight w:val="4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Челночный бег 3x10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10,4 -"-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10,0-9,5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9,1 -"-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11,2-"-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10,7-10,1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9,7 -"-</w:t>
            </w:r>
          </w:p>
        </w:tc>
      </w:tr>
      <w:tr w:rsidR="009E44A1" w:rsidRPr="0024314F" w:rsidTr="00E600A0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125-145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165 -"-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125-140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155 -"-</w:t>
            </w:r>
          </w:p>
        </w:tc>
      </w:tr>
      <w:tr w:rsidR="009E44A1" w:rsidRPr="0024314F" w:rsidTr="00E600A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800-950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1150-"-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650-850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950  -"-</w:t>
            </w:r>
          </w:p>
        </w:tc>
      </w:tr>
      <w:tr w:rsidR="009E44A1" w:rsidRPr="0024314F" w:rsidTr="00E600A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7,5 и выше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11,5 и выше</w:t>
            </w:r>
          </w:p>
        </w:tc>
      </w:tr>
      <w:tr w:rsidR="009E44A1" w:rsidRPr="0024314F" w:rsidTr="00E600A0">
        <w:trPr>
          <w:cantSplit/>
          <w:trHeight w:val="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24314F" w:rsidTr="00E600A0">
        <w:trPr>
          <w:cantSplit/>
          <w:trHeight w:val="4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низкой перекладине из виса</w:t>
            </w:r>
          </w:p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лежа, кол-во раз (девочки)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14 -"-</w:t>
            </w:r>
          </w:p>
        </w:tc>
      </w:tr>
    </w:tbl>
    <w:p w:rsidR="009E44A1" w:rsidRPr="00415334" w:rsidRDefault="009E44A1" w:rsidP="009E44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5334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 по освоению навыков, умений, развитию двигательных качеств</w:t>
      </w:r>
    </w:p>
    <w:tbl>
      <w:tblPr>
        <w:tblW w:w="15098" w:type="dxa"/>
        <w:tblInd w:w="-106" w:type="dxa"/>
        <w:tblLayout w:type="fixed"/>
        <w:tblLook w:val="0000"/>
      </w:tblPr>
      <w:tblGrid>
        <w:gridCol w:w="907"/>
        <w:gridCol w:w="7913"/>
        <w:gridCol w:w="1063"/>
        <w:gridCol w:w="1063"/>
        <w:gridCol w:w="1063"/>
        <w:gridCol w:w="1063"/>
        <w:gridCol w:w="1063"/>
        <w:gridCol w:w="963"/>
      </w:tblGrid>
      <w:tr w:rsidR="009E44A1" w:rsidRPr="006351B7" w:rsidTr="00E600A0">
        <w:trPr>
          <w:trHeight w:val="553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9E44A1" w:rsidRPr="006351B7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87184E" w:rsidRDefault="009E44A1" w:rsidP="00E600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6351B7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</w:tr>
      <w:tr w:rsidR="009E44A1" w:rsidRPr="006351B7" w:rsidTr="00E600A0">
        <w:trPr>
          <w:trHeight w:val="50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Челночный бег 3*10 м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11.5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</w:tr>
      <w:tr w:rsidR="009E44A1" w:rsidRPr="006351B7" w:rsidTr="00E600A0">
        <w:trPr>
          <w:trHeight w:val="44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Многоскоки, 8 прыжков (м)</w:t>
            </w: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4.8</w:t>
            </w:r>
          </w:p>
        </w:tc>
      </w:tr>
      <w:tr w:rsidR="009E44A1" w:rsidRPr="006351B7" w:rsidTr="00E600A0">
        <w:trPr>
          <w:trHeight w:val="53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Метание мяча в цель с 6 м из 5 попыток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6351B7" w:rsidTr="00E600A0">
        <w:trPr>
          <w:trHeight w:val="35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4A1" w:rsidRPr="006351B7" w:rsidTr="00E600A0">
        <w:trPr>
          <w:trHeight w:val="5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Ходьба на лыжах 1000 м (мин)</w:t>
            </w: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Ходьба на лыжах 2000 м </w:t>
            </w: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87184E" w:rsidRDefault="009E44A1" w:rsidP="00E600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9E44A1" w:rsidRDefault="009E44A1"/>
    <w:p w:rsidR="009E44A1" w:rsidRPr="009E44A1" w:rsidRDefault="009E44A1" w:rsidP="009E44A1">
      <w:pPr>
        <w:jc w:val="center"/>
      </w:pPr>
      <w:r>
        <w:br w:type="page"/>
      </w:r>
      <w:r w:rsidRPr="007845A5">
        <w:rPr>
          <w:rFonts w:ascii="Times New Roman" w:hAnsi="Times New Roman"/>
          <w:b/>
          <w:sz w:val="28"/>
          <w:szCs w:val="28"/>
        </w:rPr>
        <w:lastRenderedPageBreak/>
        <w:t>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 xml:space="preserve"> ОЦЕНОЧНЫХ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– 3 </w:t>
      </w:r>
      <w:r w:rsidRPr="007845A5">
        <w:rPr>
          <w:rFonts w:ascii="Times New Roman" w:hAnsi="Times New Roman"/>
          <w:b/>
          <w:sz w:val="28"/>
          <w:szCs w:val="28"/>
        </w:rPr>
        <w:t>КЛАСС</w:t>
      </w:r>
    </w:p>
    <w:p w:rsidR="009E44A1" w:rsidRPr="00854D37" w:rsidRDefault="009E44A1" w:rsidP="009E44A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54D37">
        <w:rPr>
          <w:rFonts w:ascii="Times New Roman" w:hAnsi="Times New Roman"/>
          <w:sz w:val="24"/>
          <w:szCs w:val="24"/>
          <w:lang w:eastAsia="ru-RU"/>
        </w:rPr>
        <w:t>1.Выполнять индивидуально подобранные комплексы оздоровительной и гимнастики, композиции ритмической и аэробной гимнастики, комплексы упражнений атлетической гимнастики.</w:t>
      </w:r>
    </w:p>
    <w:p w:rsidR="009E44A1" w:rsidRPr="00854D37" w:rsidRDefault="009E44A1" w:rsidP="009E44A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54D37">
        <w:rPr>
          <w:rFonts w:ascii="Times New Roman" w:hAnsi="Times New Roman"/>
          <w:sz w:val="24"/>
          <w:szCs w:val="24"/>
          <w:lang w:eastAsia="ru-RU"/>
        </w:rPr>
        <w:t>2. Выполнять контрольные нормативы, предусмотренные Федеральным  государственным стандартом по легкой атлетике, гимнастике  и лыжам при соответствующей тренировке, с учетом состояния здоровья и функциональных возможностей своего организма.</w:t>
      </w:r>
    </w:p>
    <w:p w:rsidR="009E44A1" w:rsidRPr="00854D37" w:rsidRDefault="009E44A1" w:rsidP="009E44A1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 w:rsidRPr="00854D37">
        <w:rPr>
          <w:rFonts w:ascii="Times New Roman" w:hAnsi="Times New Roman"/>
          <w:bCs/>
          <w:sz w:val="24"/>
          <w:szCs w:val="24"/>
          <w:lang w:eastAsia="ru-RU"/>
        </w:rPr>
        <w:t>3.Выполнять  тестовые задания (на бумажном носителе)</w:t>
      </w:r>
    </w:p>
    <w:p w:rsidR="009E44A1" w:rsidRPr="00854D37" w:rsidRDefault="009E44A1" w:rsidP="009E44A1">
      <w:pPr>
        <w:pStyle w:val="a5"/>
        <w:rPr>
          <w:rFonts w:ascii="Times New Roman" w:hAnsi="Times New Roman"/>
          <w:b/>
          <w:iCs/>
          <w:sz w:val="24"/>
          <w:szCs w:val="24"/>
        </w:rPr>
      </w:pPr>
      <w:r w:rsidRPr="00854D37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854D37">
        <w:rPr>
          <w:rFonts w:ascii="Times New Roman" w:hAnsi="Times New Roman"/>
          <w:sz w:val="24"/>
          <w:szCs w:val="24"/>
          <w:lang w:eastAsia="ru-RU"/>
        </w:rPr>
        <w:t xml:space="preserve"> Выполнять приемы  страховки и самостраховки.</w:t>
      </w:r>
      <w:r w:rsidRPr="00854D37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E44A1" w:rsidRPr="00854D37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 xml:space="preserve">Уровень физической подготовленности 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415334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Pr="00415334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9E44A1" w:rsidRDefault="009E44A1" w:rsidP="009E44A1">
      <w:pPr>
        <w:jc w:val="center"/>
        <w:rPr>
          <w:rFonts w:ascii="Times New Roman" w:hAnsi="Times New Roman"/>
          <w:sz w:val="24"/>
          <w:szCs w:val="24"/>
        </w:rPr>
      </w:pPr>
      <w:r w:rsidRPr="007845A5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1-11 классов» В. И. Лях, А. А. Зданевич. - М.: Просвещение, 2011г</w:t>
      </w: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2224"/>
        <w:gridCol w:w="3490"/>
        <w:gridCol w:w="1518"/>
        <w:gridCol w:w="1625"/>
        <w:gridCol w:w="1710"/>
        <w:gridCol w:w="1518"/>
        <w:gridCol w:w="1625"/>
        <w:gridCol w:w="1144"/>
      </w:tblGrid>
      <w:tr w:rsidR="009E44A1" w:rsidRPr="0024314F" w:rsidTr="00E600A0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</w:t>
            </w:r>
          </w:p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9E44A1" w:rsidRPr="0024314F" w:rsidTr="00E600A0">
        <w:trPr>
          <w:cantSplit/>
          <w:trHeight w:val="4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9E44A1" w:rsidRPr="0024314F" w:rsidTr="00E600A0">
        <w:trPr>
          <w:cantSplit/>
          <w:trHeight w:val="6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24314F" w:rsidTr="00E600A0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Бег 30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6,8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ниже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ниже</w:t>
            </w:r>
          </w:p>
        </w:tc>
      </w:tr>
      <w:tr w:rsidR="009E44A1" w:rsidRPr="0024314F" w:rsidTr="00E600A0">
        <w:trPr>
          <w:trHeight w:val="4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3x10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E44A1" w:rsidRPr="0024314F" w:rsidTr="00E600A0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9E44A1" w:rsidRPr="0024314F" w:rsidTr="00E600A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E44A1" w:rsidRPr="0024314F" w:rsidTr="00E600A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7,5 и выше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2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11,5 и выше</w:t>
            </w:r>
          </w:p>
        </w:tc>
      </w:tr>
      <w:tr w:rsidR="009E44A1" w:rsidRPr="0024314F" w:rsidTr="00E600A0">
        <w:trPr>
          <w:cantSplit/>
          <w:trHeight w:val="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24314F" w:rsidTr="00E600A0">
        <w:trPr>
          <w:cantSplit/>
          <w:trHeight w:val="4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на низкой перекладине из виса</w:t>
            </w:r>
          </w:p>
          <w:p w:rsidR="009E44A1" w:rsidRPr="0024314F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лежа, кол-во раз (девочки)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431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A1" w:rsidRPr="0024314F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9E44A1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4A1" w:rsidRPr="00415334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>Контрольные нормативы по освоению навыков, умений, развитию двигательных качеств</w:t>
      </w:r>
    </w:p>
    <w:tbl>
      <w:tblPr>
        <w:tblW w:w="15098" w:type="dxa"/>
        <w:tblInd w:w="-106" w:type="dxa"/>
        <w:tblLayout w:type="fixed"/>
        <w:tblLook w:val="0000"/>
      </w:tblPr>
      <w:tblGrid>
        <w:gridCol w:w="907"/>
        <w:gridCol w:w="7913"/>
        <w:gridCol w:w="1063"/>
        <w:gridCol w:w="1063"/>
        <w:gridCol w:w="1063"/>
        <w:gridCol w:w="1063"/>
        <w:gridCol w:w="1063"/>
        <w:gridCol w:w="963"/>
      </w:tblGrid>
      <w:tr w:rsidR="009E44A1" w:rsidRPr="00A018B3" w:rsidTr="00E600A0">
        <w:trPr>
          <w:trHeight w:val="553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9E44A1" w:rsidRPr="00A018B3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A018B3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A018B3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</w:tr>
      <w:tr w:rsidR="009E44A1" w:rsidRPr="00A018B3" w:rsidTr="00E600A0">
        <w:trPr>
          <w:trHeight w:val="50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3*10 м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10.8</w:t>
            </w:r>
          </w:p>
        </w:tc>
      </w:tr>
      <w:tr w:rsidR="009E44A1" w:rsidRPr="00A018B3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7.0</w:t>
            </w:r>
          </w:p>
        </w:tc>
      </w:tr>
      <w:tr w:rsidR="009E44A1" w:rsidRPr="00A018B3" w:rsidTr="00E600A0">
        <w:trPr>
          <w:trHeight w:val="44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Многоскоки, 8 прыжков (м)</w:t>
            </w: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4.8</w:t>
            </w:r>
          </w:p>
        </w:tc>
      </w:tr>
      <w:tr w:rsidR="009E44A1" w:rsidRPr="00A018B3" w:rsidTr="00E600A0">
        <w:trPr>
          <w:trHeight w:val="53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мяча в цель с 6 м из 5 попыток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44A1" w:rsidRPr="00A018B3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A018B3" w:rsidTr="00E600A0">
        <w:trPr>
          <w:trHeight w:val="35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4A1" w:rsidRPr="00A018B3" w:rsidTr="00E600A0">
        <w:trPr>
          <w:trHeight w:val="5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Ходьба на лыжах 1000 м (мин)</w:t>
            </w: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9.30</w:t>
            </w:r>
          </w:p>
        </w:tc>
      </w:tr>
      <w:tr w:rsidR="009E44A1" w:rsidRPr="00A018B3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Ходьба на лыжах 2000 м </w:t>
            </w: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A018B3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8B3">
              <w:rPr>
                <w:rFonts w:ascii="Times New Roman" w:hAnsi="Times New Roman"/>
                <w:b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9E44A1" w:rsidRPr="007845A5" w:rsidRDefault="009E44A1" w:rsidP="009E44A1">
      <w:pPr>
        <w:jc w:val="center"/>
        <w:rPr>
          <w:rFonts w:ascii="Times New Roman" w:hAnsi="Times New Roman"/>
          <w:b/>
          <w:sz w:val="28"/>
          <w:szCs w:val="28"/>
        </w:rPr>
      </w:pPr>
      <w:r w:rsidRPr="007845A5">
        <w:rPr>
          <w:rFonts w:ascii="Times New Roman" w:hAnsi="Times New Roman"/>
          <w:b/>
          <w:sz w:val="28"/>
          <w:szCs w:val="28"/>
        </w:rPr>
        <w:lastRenderedPageBreak/>
        <w:t>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 xml:space="preserve"> ОЦЕНОЧНЫХ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5A5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– 4 </w:t>
      </w:r>
      <w:r w:rsidRPr="007845A5">
        <w:rPr>
          <w:rFonts w:ascii="Times New Roman" w:hAnsi="Times New Roman"/>
          <w:b/>
          <w:sz w:val="28"/>
          <w:szCs w:val="28"/>
        </w:rPr>
        <w:t>КЛАСС</w:t>
      </w:r>
    </w:p>
    <w:p w:rsidR="009E44A1" w:rsidRPr="00FE6814" w:rsidRDefault="009E44A1" w:rsidP="009E44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1.Выполнять индивидуально подобранные комплексы оздоровительной и гимнастики, композиции ритмической и аэробной гимнастики, комплексы упражнений атлетической гимнастики.</w:t>
      </w:r>
    </w:p>
    <w:p w:rsidR="009E44A1" w:rsidRPr="00FE6814" w:rsidRDefault="009E44A1" w:rsidP="009E44A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Выполнять контрольные нормативы, предусмотренные Федеральным  государственным стандартом по легкой атлетике, гимнастике  и лыжам при соответствующей тренировке, с учетом состояния здоровья и функциональных возможностей своего организма.</w:t>
      </w:r>
    </w:p>
    <w:p w:rsidR="009E44A1" w:rsidRPr="00FE6814" w:rsidRDefault="009E44A1" w:rsidP="009E44A1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8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3.Выполнять  тестовые задания (на бумажном носителе).</w:t>
      </w:r>
    </w:p>
    <w:p w:rsidR="009E44A1" w:rsidRPr="00FE6814" w:rsidRDefault="009E44A1" w:rsidP="009E44A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8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FE6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приемы  страховки и самостраховки.</w:t>
      </w:r>
    </w:p>
    <w:p w:rsidR="009E44A1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 xml:space="preserve">Уровень физической подготовленности 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Pr="00415334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Pr="00415334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9E44A1" w:rsidRDefault="009E44A1" w:rsidP="009E44A1">
      <w:pPr>
        <w:jc w:val="center"/>
        <w:rPr>
          <w:rFonts w:ascii="Times New Roman" w:hAnsi="Times New Roman"/>
          <w:sz w:val="24"/>
          <w:szCs w:val="24"/>
        </w:rPr>
      </w:pPr>
      <w:r w:rsidRPr="007845A5">
        <w:rPr>
          <w:rFonts w:ascii="Times New Roman" w:hAnsi="Times New Roman"/>
          <w:sz w:val="24"/>
          <w:szCs w:val="24"/>
        </w:rPr>
        <w:t>«Комплексная программа физического воспитания учащихся 1-11 классов» В. И. Лях, А. А. Зданевич. - М.: Просвещение, 2011г</w:t>
      </w:r>
    </w:p>
    <w:p w:rsidR="009E44A1" w:rsidRPr="00A87908" w:rsidRDefault="009E44A1" w:rsidP="009E44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2224"/>
        <w:gridCol w:w="3490"/>
        <w:gridCol w:w="1518"/>
        <w:gridCol w:w="1625"/>
        <w:gridCol w:w="1710"/>
        <w:gridCol w:w="1518"/>
        <w:gridCol w:w="1625"/>
        <w:gridCol w:w="1144"/>
      </w:tblGrid>
      <w:tr w:rsidR="009E44A1" w:rsidRPr="0024314F" w:rsidTr="00E600A0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</w:t>
            </w:r>
          </w:p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9E44A1" w:rsidRPr="0024314F" w:rsidTr="00E600A0">
        <w:trPr>
          <w:cantSplit/>
          <w:trHeight w:val="4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9E44A1" w:rsidRPr="0024314F" w:rsidTr="00E600A0">
        <w:trPr>
          <w:cantSplit/>
          <w:trHeight w:val="6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24314F" w:rsidTr="00E600A0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Бег 30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6,6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5,2 и ниже</w:t>
            </w:r>
          </w:p>
        </w:tc>
      </w:tr>
      <w:tr w:rsidR="009E44A1" w:rsidRPr="0024314F" w:rsidTr="00E600A0">
        <w:trPr>
          <w:trHeight w:val="4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3x10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9E44A1" w:rsidRPr="0024314F" w:rsidTr="00E600A0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9E44A1" w:rsidRPr="0024314F" w:rsidTr="00E600A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1050</w:t>
            </w:r>
          </w:p>
        </w:tc>
      </w:tr>
      <w:tr w:rsidR="009E44A1" w:rsidRPr="0024314F" w:rsidTr="00E600A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 и выше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12 и выше</w:t>
            </w:r>
          </w:p>
        </w:tc>
      </w:tr>
      <w:tr w:rsidR="009E44A1" w:rsidRPr="0024314F" w:rsidTr="00E600A0">
        <w:trPr>
          <w:cantSplit/>
          <w:trHeight w:val="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24314F" w:rsidTr="00E600A0">
        <w:trPr>
          <w:cantSplit/>
          <w:trHeight w:val="4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на низкой перекладине из виса</w:t>
            </w:r>
          </w:p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лежа, кол-во раз (девочки)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9E44A1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4A1" w:rsidRPr="00415334" w:rsidRDefault="009E44A1" w:rsidP="009E44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5334">
        <w:rPr>
          <w:rFonts w:ascii="Times New Roman" w:hAnsi="Times New Roman"/>
          <w:b/>
          <w:bCs/>
          <w:sz w:val="28"/>
          <w:szCs w:val="28"/>
        </w:rPr>
        <w:t>Контрольные нормативы по освоению навыков, умений, развитию двигательных качеств</w:t>
      </w:r>
    </w:p>
    <w:tbl>
      <w:tblPr>
        <w:tblW w:w="15098" w:type="dxa"/>
        <w:tblInd w:w="-106" w:type="dxa"/>
        <w:tblLayout w:type="fixed"/>
        <w:tblLook w:val="0000"/>
      </w:tblPr>
      <w:tblGrid>
        <w:gridCol w:w="907"/>
        <w:gridCol w:w="7913"/>
        <w:gridCol w:w="1063"/>
        <w:gridCol w:w="1063"/>
        <w:gridCol w:w="1063"/>
        <w:gridCol w:w="1063"/>
        <w:gridCol w:w="1063"/>
        <w:gridCol w:w="963"/>
      </w:tblGrid>
      <w:tr w:rsidR="009E44A1" w:rsidRPr="006351B7" w:rsidTr="00E600A0">
        <w:trPr>
          <w:trHeight w:val="553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9E44A1" w:rsidRPr="006351B7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44A1" w:rsidRPr="00FE6814" w:rsidRDefault="009E44A1" w:rsidP="00E60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9E44A1" w:rsidRPr="006351B7" w:rsidTr="00E600A0">
        <w:trPr>
          <w:trHeight w:val="2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</w:tr>
      <w:tr w:rsidR="009E44A1" w:rsidRPr="006351B7" w:rsidTr="00E600A0">
        <w:trPr>
          <w:trHeight w:val="50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3*10 м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10.4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6.6</w:t>
            </w:r>
          </w:p>
        </w:tc>
      </w:tr>
      <w:tr w:rsidR="009E44A1" w:rsidRPr="006351B7" w:rsidTr="00E600A0">
        <w:trPr>
          <w:trHeight w:val="44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Многоскоки, 8 прыжков (м)</w:t>
            </w: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E44A1" w:rsidRPr="006351B7" w:rsidTr="00E600A0">
        <w:trPr>
          <w:trHeight w:val="53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мяча в цель с 6 м из 5 попыток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44A1" w:rsidRPr="006351B7" w:rsidTr="00E600A0">
        <w:trPr>
          <w:trHeight w:val="35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44A1" w:rsidRPr="006351B7" w:rsidTr="00E600A0">
        <w:trPr>
          <w:trHeight w:val="5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Ходьба на лыжах 1000 м (мин)</w:t>
            </w: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</w:tc>
      </w:tr>
      <w:tr w:rsidR="009E44A1" w:rsidRPr="006351B7" w:rsidTr="00E600A0">
        <w:trPr>
          <w:trHeight w:val="4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Ходьба на лыжах 2000 м </w:t>
            </w: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A1" w:rsidRPr="00FE6814" w:rsidRDefault="009E44A1" w:rsidP="00E600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9E44A1" w:rsidRDefault="009E44A1" w:rsidP="009E44A1">
      <w:pPr>
        <w:rPr>
          <w:rFonts w:ascii="Times New Roman" w:hAnsi="Times New Roman"/>
          <w:b/>
          <w:sz w:val="24"/>
          <w:szCs w:val="24"/>
        </w:rPr>
      </w:pPr>
    </w:p>
    <w:p w:rsidR="009E44A1" w:rsidRDefault="009E44A1" w:rsidP="009E44A1">
      <w:pPr>
        <w:rPr>
          <w:rFonts w:ascii="Times New Roman" w:hAnsi="Times New Roman"/>
          <w:b/>
          <w:sz w:val="24"/>
          <w:szCs w:val="24"/>
        </w:rPr>
      </w:pPr>
    </w:p>
    <w:p w:rsidR="009E44A1" w:rsidRPr="00AB7090" w:rsidRDefault="009E44A1" w:rsidP="009E4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7090">
        <w:rPr>
          <w:rFonts w:ascii="Times New Roman" w:hAnsi="Times New Roman"/>
          <w:b/>
          <w:sz w:val="28"/>
          <w:szCs w:val="28"/>
        </w:rPr>
        <w:t>Зачет по физической культуре</w:t>
      </w:r>
    </w:p>
    <w:p w:rsidR="009E44A1" w:rsidRPr="00AB7090" w:rsidRDefault="009E44A1" w:rsidP="009E4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7090">
        <w:rPr>
          <w:rFonts w:ascii="Times New Roman" w:hAnsi="Times New Roman"/>
          <w:b/>
          <w:sz w:val="28"/>
          <w:szCs w:val="28"/>
        </w:rPr>
        <w:t>в выпускных классах.</w:t>
      </w:r>
    </w:p>
    <w:p w:rsidR="009E44A1" w:rsidRDefault="009E44A1" w:rsidP="009E44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4A1" w:rsidRPr="00FE6814" w:rsidRDefault="009E44A1" w:rsidP="009E44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6814">
        <w:rPr>
          <w:rFonts w:ascii="Times New Roman" w:hAnsi="Times New Roman"/>
          <w:sz w:val="24"/>
          <w:szCs w:val="24"/>
        </w:rPr>
        <w:t>Зачет сдают все учащиеся выпускных классов, кроме освобожденных от уроков физической культуры, от зачетов, экзаменов и соревнований. Зачет сдается в конце учебного года за 2 недели до окончания учебного процесса.</w:t>
      </w:r>
    </w:p>
    <w:p w:rsidR="009E44A1" w:rsidRPr="00FE6814" w:rsidRDefault="009E44A1" w:rsidP="009E44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4A1" w:rsidRPr="00E94A8C" w:rsidRDefault="009E44A1" w:rsidP="009E44A1">
      <w:pPr>
        <w:jc w:val="center"/>
        <w:rPr>
          <w:rFonts w:ascii="Times New Roman" w:hAnsi="Times New Roman"/>
          <w:b/>
          <w:sz w:val="32"/>
          <w:szCs w:val="32"/>
        </w:rPr>
      </w:pPr>
      <w:r w:rsidRPr="00E94A8C">
        <w:rPr>
          <w:rFonts w:ascii="Times New Roman" w:hAnsi="Times New Roman"/>
          <w:b/>
          <w:sz w:val="32"/>
          <w:szCs w:val="32"/>
        </w:rPr>
        <w:t>4класс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134"/>
        <w:gridCol w:w="1134"/>
        <w:gridCol w:w="992"/>
        <w:gridCol w:w="992"/>
        <w:gridCol w:w="1134"/>
        <w:gridCol w:w="993"/>
      </w:tblGrid>
      <w:tr w:rsidR="009E44A1" w:rsidRPr="00FE6814" w:rsidTr="00E600A0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тест</w:t>
            </w:r>
          </w:p>
        </w:tc>
        <w:tc>
          <w:tcPr>
            <w:tcW w:w="3260" w:type="dxa"/>
            <w:gridSpan w:val="3"/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мальчики</w:t>
            </w:r>
          </w:p>
        </w:tc>
        <w:tc>
          <w:tcPr>
            <w:tcW w:w="3119" w:type="dxa"/>
            <w:gridSpan w:val="3"/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девочки</w:t>
            </w:r>
          </w:p>
        </w:tc>
      </w:tr>
      <w:tr w:rsidR="009E44A1" w:rsidRPr="00FE6814" w:rsidTr="00E600A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1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9E44A1" w:rsidRPr="00FE6814" w:rsidTr="00E600A0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Бег 300м (мин., сек.)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</w:tr>
      <w:tr w:rsidR="009E44A1" w:rsidRPr="00FE6814" w:rsidTr="00E600A0">
        <w:trPr>
          <w:jc w:val="center"/>
        </w:trPr>
        <w:tc>
          <w:tcPr>
            <w:tcW w:w="2660" w:type="dxa"/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Метание мяча на дальность (м)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44A1" w:rsidRPr="00FE6814" w:rsidTr="00E600A0">
        <w:trPr>
          <w:jc w:val="center"/>
        </w:trPr>
        <w:tc>
          <w:tcPr>
            <w:tcW w:w="2660" w:type="dxa"/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Подъем туловища из положения, лежа на спине  за 1мин. (раз)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 xml:space="preserve">----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 xml:space="preserve">----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 xml:space="preserve">----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44A1" w:rsidRPr="00FE6814" w:rsidTr="00E600A0">
        <w:trPr>
          <w:jc w:val="center"/>
        </w:trPr>
        <w:tc>
          <w:tcPr>
            <w:tcW w:w="2660" w:type="dxa"/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Подтягивание (раз)</w:t>
            </w:r>
          </w:p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44A1" w:rsidRPr="00FE6814" w:rsidRDefault="009E44A1" w:rsidP="00E6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1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9E44A1" w:rsidRDefault="009E44A1"/>
    <w:sectPr w:rsidR="009E44A1" w:rsidSect="00131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15B"/>
    <w:multiLevelType w:val="hybridMultilevel"/>
    <w:tmpl w:val="B57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55D7"/>
    <w:multiLevelType w:val="hybridMultilevel"/>
    <w:tmpl w:val="2DAEBA3C"/>
    <w:lvl w:ilvl="0" w:tplc="3A40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85AEB"/>
    <w:rsid w:val="003653AB"/>
    <w:rsid w:val="009E44A1"/>
    <w:rsid w:val="00BD01B5"/>
    <w:rsid w:val="00F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 (3)_"/>
    <w:basedOn w:val="a0"/>
    <w:link w:val="130"/>
    <w:rsid w:val="009E44A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9E44A1"/>
    <w:pPr>
      <w:widowControl w:val="0"/>
      <w:shd w:val="clear" w:color="auto" w:fill="FFFFFF"/>
      <w:spacing w:after="0" w:line="504" w:lineRule="exact"/>
      <w:ind w:firstLine="54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No Spacing"/>
    <w:uiPriority w:val="1"/>
    <w:qFormat/>
    <w:rsid w:val="009E44A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9E44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2975</Words>
  <Characters>16962</Characters>
  <Application>Microsoft Office Word</Application>
  <DocSecurity>0</DocSecurity>
  <Lines>141</Lines>
  <Paragraphs>39</Paragraphs>
  <ScaleCrop>false</ScaleCrop>
  <Company>Microsoft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iliuha</cp:lastModifiedBy>
  <cp:revision>3</cp:revision>
  <dcterms:created xsi:type="dcterms:W3CDTF">2015-04-14T00:07:00Z</dcterms:created>
  <dcterms:modified xsi:type="dcterms:W3CDTF">2016-10-17T14:43:00Z</dcterms:modified>
</cp:coreProperties>
</file>